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A0B6" w14:textId="77777777" w:rsidR="0001194D" w:rsidRDefault="0001194D" w:rsidP="0001194D">
      <w:pPr>
        <w:tabs>
          <w:tab w:val="right" w:pos="9747"/>
        </w:tabs>
        <w:spacing w:after="336"/>
        <w:ind w:left="-1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Начальнику ГАУ «Управление</w:t>
      </w:r>
    </w:p>
    <w:p w14:paraId="5B001759" w14:textId="275DB5AE" w:rsidR="00783807" w:rsidRDefault="0001194D" w:rsidP="0001194D">
      <w:pPr>
        <w:tabs>
          <w:tab w:val="right" w:pos="9747"/>
        </w:tabs>
        <w:spacing w:after="336"/>
        <w:ind w:left="-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государственной экспертизы</w:t>
      </w:r>
      <w:r>
        <w:rPr>
          <w:rFonts w:ascii="Times New Roman" w:eastAsia="Times New Roman" w:hAnsi="Times New Roman" w:cs="Times New Roman"/>
          <w:sz w:val="24"/>
        </w:rPr>
        <w:t>»</w:t>
      </w:r>
    </w:p>
    <w:p w14:paraId="2D8C9104" w14:textId="4622090C" w:rsidR="00783807" w:rsidRDefault="0001194D" w:rsidP="0001194D">
      <w:pPr>
        <w:tabs>
          <w:tab w:val="center" w:pos="2730"/>
          <w:tab w:val="center" w:pos="5466"/>
          <w:tab w:val="right" w:pos="9747"/>
        </w:tabs>
        <w:spacing w:after="218"/>
        <w:jc w:val="right"/>
      </w:pPr>
      <w: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Сакмаеву А.А.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p w14:paraId="04A41E93" w14:textId="0138B1D7" w:rsidR="00783807" w:rsidRDefault="0001194D">
      <w:pPr>
        <w:spacing w:after="222" w:line="307" w:lineRule="auto"/>
        <w:ind w:left="2732" w:right="6403" w:hanging="541"/>
      </w:pPr>
      <w:r>
        <w:rPr>
          <w:rFonts w:ascii="Times New Roman" w:eastAsia="Times New Roman" w:hAnsi="Times New Roman" w:cs="Times New Roman"/>
          <w:b/>
          <w:sz w:val="28"/>
        </w:rPr>
        <w:t>г</w:t>
      </w:r>
      <w:r>
        <w:rPr>
          <w:rFonts w:ascii="Times New Roman" w:eastAsia="Times New Roman" w:hAnsi="Times New Roman" w:cs="Times New Roman"/>
          <w:b/>
          <w:sz w:val="28"/>
        </w:rPr>
        <w:t>.Пензы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14:paraId="273591E5" w14:textId="77777777" w:rsidR="00783807" w:rsidRDefault="0001194D">
      <w:pPr>
        <w:spacing w:after="102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D2AC346" w14:textId="77777777" w:rsidR="00783807" w:rsidRDefault="0001194D">
      <w:pPr>
        <w:spacing w:after="0"/>
        <w:ind w:right="5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C924066" w14:textId="3C17BCFF" w:rsidR="00783807" w:rsidRDefault="0001194D">
      <w:pPr>
        <w:tabs>
          <w:tab w:val="center" w:pos="1745"/>
          <w:tab w:val="center" w:pos="4125"/>
          <w:tab w:val="center" w:pos="5257"/>
        </w:tabs>
        <w:spacing w:after="21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D2B440" wp14:editId="0759CE33">
                <wp:simplePos x="0" y="0"/>
                <wp:positionH relativeFrom="column">
                  <wp:posOffset>428244</wp:posOffset>
                </wp:positionH>
                <wp:positionV relativeFrom="paragraph">
                  <wp:posOffset>-8686</wp:posOffset>
                </wp:positionV>
                <wp:extent cx="2777363" cy="474116"/>
                <wp:effectExtent l="0" t="0" r="0" b="0"/>
                <wp:wrapSquare wrapText="bothSides"/>
                <wp:docPr id="822" name="Group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363" cy="474116"/>
                          <a:chOff x="0" y="0"/>
                          <a:chExt cx="2777363" cy="47411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1414602" y="30121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830EE" w14:textId="77777777" w:rsidR="00783807" w:rsidRDefault="000119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5938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08A65" w14:textId="77777777" w:rsidR="00783807" w:rsidRDefault="000119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328824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513E8" w14:textId="77777777" w:rsidR="00783807" w:rsidRDefault="000119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4780" y="2987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E9C5D" w14:textId="77777777" w:rsidR="00783807" w:rsidRDefault="000119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13309" y="2987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08D3E" w14:textId="77777777" w:rsidR="00783807" w:rsidRDefault="000119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14602" y="328824"/>
                            <a:ext cx="1899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CF53E" w14:textId="77777777" w:rsidR="00783807" w:rsidRDefault="000119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57858" y="2987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D17BF" w14:textId="77777777" w:rsidR="00783807" w:rsidRDefault="000119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91842" y="2987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CF6A6" w14:textId="77777777" w:rsidR="00783807" w:rsidRDefault="000119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169317"/>
                            <a:ext cx="213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9144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13309" y="169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19405" y="169317"/>
                            <a:ext cx="1143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609674" y="169317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13309" y="468020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609674" y="468020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2B440" id="Group 822" o:spid="_x0000_s1026" style="position:absolute;left:0;text-align:left;margin-left:33.7pt;margin-top:-.7pt;width:218.7pt;height:37.35pt;z-index:251658240" coordsize="27773,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">
                <v:rect id="Rectangle 28" o:spid="_x0000_s1027" style="position:absolute;left:14146;top:301;width:1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B4830EE" w14:textId="77777777" w:rsidR="00783807" w:rsidRDefault="000119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29" o:spid="_x0000_s1028" style="position:absolute;left:1559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FF08A65" w14:textId="77777777" w:rsidR="00783807" w:rsidRDefault="000119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29" style="position:absolute;top:3288;width:1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BE513E8" w14:textId="77777777" w:rsidR="00783807" w:rsidRDefault="000119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38" o:spid="_x0000_s1030" style="position:absolute;left:1447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DEE9C5D" w14:textId="77777777" w:rsidR="00783807" w:rsidRDefault="000119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1" style="position:absolute;left:2133;top:298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0C08D3E" w14:textId="77777777" w:rsidR="00783807" w:rsidRDefault="000119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2" style="position:absolute;left:14146;top:3288;width:18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F9CF53E" w14:textId="77777777" w:rsidR="00783807" w:rsidRDefault="000119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от</w:t>
                        </w:r>
                      </w:p>
                    </w:txbxContent>
                  </v:textbox>
                </v:rect>
                <v:rect id="Rectangle 41" o:spid="_x0000_s1033" style="position:absolute;left:15578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17D17BF" w14:textId="77777777" w:rsidR="00783807" w:rsidRDefault="000119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4" style="position:absolute;left:21918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DECF6A6" w14:textId="77777777" w:rsidR="00783807" w:rsidRDefault="000119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8" o:spid="_x0000_s1035" style="position:absolute;top:1693;width:2133;height:91;visibility:visible;mso-wrap-style:square;v-text-anchor:top" coordsize="213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" path="m,l213360,r,9144l,9144,,e" fillcolor="black" stroked="f" strokeweight="0">
                  <v:stroke miterlimit="83231f" joinstyle="miter"/>
                  <v:path arrowok="t" textboxrect="0,0,213360,9144"/>
                </v:shape>
                <v:shape id="Shape 1059" o:spid="_x0000_s1036" style="position:absolute;left:2133;top:16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0" o:spid="_x0000_s1037" style="position:absolute;left:2194;top:1693;width:11433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" path="m,l1143305,r,9144l,9144,,e" fillcolor="black" stroked="f" strokeweight="0">
                  <v:stroke miterlimit="83231f" joinstyle="miter"/>
                  <v:path arrowok="t" textboxrect="0,0,1143305,9144"/>
                </v:shape>
                <v:shape id="Shape 1061" o:spid="_x0000_s1038" style="position:absolute;left:16096;top:1693;width:11677;height:91;visibility:visible;mso-wrap-style:square;v-text-anchor:top" coordsize="1167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" path="m,l1167689,r,9144l,9144,,e" fillcolor="black" stroked="f" strokeweight="0">
                  <v:stroke miterlimit="83231f" joinstyle="miter"/>
                  <v:path arrowok="t" textboxrect="0,0,1167689,9144"/>
                </v:shape>
                <v:shape id="Shape 1062" o:spid="_x0000_s1039" style="position:absolute;left:2133;top:4680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" path="m,l1149401,r,9144l,9144,,e" fillcolor="black" stroked="f" strokeweight="0">
                  <v:stroke miterlimit="83231f" joinstyle="miter"/>
                  <v:path arrowok="t" textboxrect="0,0,1149401,9144"/>
                </v:shape>
                <v:shape id="Shape 1063" o:spid="_x0000_s1040" style="position:absolute;left:16096;top:4680;width:11677;height:91;visibility:visible;mso-wrap-style:square;v-text-anchor:top" coordsize="1167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" path="m,l1167689,r,9144l,9144,,e" fillcolor="black" stroked="f" strokeweight="0">
                  <v:stroke miterlimit="83231f" joinstyle="miter"/>
                  <v:path arrowok="t" textboxrect="0,0,1167689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от </w:t>
      </w:r>
    </w:p>
    <w:p w14:paraId="11BD7F72" w14:textId="77777777" w:rsidR="00783807" w:rsidRDefault="0001194D">
      <w:pPr>
        <w:spacing w:after="0"/>
        <w:ind w:left="-5" w:right="4699" w:hanging="10"/>
      </w:pPr>
      <w:r>
        <w:rPr>
          <w:rFonts w:ascii="Times New Roman" w:eastAsia="Times New Roman" w:hAnsi="Times New Roman" w:cs="Times New Roman"/>
          <w:sz w:val="24"/>
        </w:rPr>
        <w:t xml:space="preserve">На  </w:t>
      </w:r>
    </w:p>
    <w:p w14:paraId="2DCEEB97" w14:textId="77777777" w:rsidR="00783807" w:rsidRDefault="0001194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630DC04" w14:textId="77777777" w:rsidR="00783807" w:rsidRDefault="000119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14:paraId="4B756F54" w14:textId="77777777" w:rsidR="00783807" w:rsidRDefault="000119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733CB650" w14:textId="77777777" w:rsidR="00783807" w:rsidRDefault="0001194D">
      <w:pPr>
        <w:spacing w:after="2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2B223B" w14:textId="77777777" w:rsidR="00783807" w:rsidRDefault="0001194D" w:rsidP="0001194D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Настоящим письмом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г.Пензы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согласовывает проектно-сметную документацию шифр ПД-805/1 </w:t>
      </w:r>
      <w:r>
        <w:rPr>
          <w:rFonts w:ascii="Times New Roman" w:eastAsia="Times New Roman" w:hAnsi="Times New Roman" w:cs="Times New Roman"/>
          <w:b/>
          <w:sz w:val="24"/>
        </w:rPr>
        <w:t>(в том числе ведомость объемов работ, сводный сметный расчет)</w:t>
      </w:r>
      <w:r>
        <w:rPr>
          <w:rFonts w:ascii="Times New Roman" w:eastAsia="Times New Roman" w:hAnsi="Times New Roman" w:cs="Times New Roman"/>
          <w:sz w:val="24"/>
        </w:rPr>
        <w:t xml:space="preserve"> в отношении объекта капитального строительства: </w:t>
      </w:r>
      <w:r>
        <w:rPr>
          <w:rFonts w:ascii="Times New Roman" w:eastAsia="Times New Roman" w:hAnsi="Times New Roman" w:cs="Times New Roman"/>
          <w:b/>
          <w:sz w:val="24"/>
        </w:rPr>
        <w:t>Капитальный ремо</w:t>
      </w:r>
      <w:r>
        <w:rPr>
          <w:rFonts w:ascii="Times New Roman" w:eastAsia="Times New Roman" w:hAnsi="Times New Roman" w:cs="Times New Roman"/>
          <w:b/>
          <w:sz w:val="24"/>
        </w:rPr>
        <w:t xml:space="preserve">нт здания </w:t>
      </w:r>
    </w:p>
    <w:p w14:paraId="40CD2559" w14:textId="77777777" w:rsidR="00783807" w:rsidRDefault="0001194D" w:rsidP="0001194D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МБОУ СОШ, расположенного по адресу: Пензенская обл.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г.Пенза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ул. Молодежная, д.4. </w:t>
      </w:r>
    </w:p>
    <w:p w14:paraId="191EA12C" w14:textId="77777777" w:rsidR="00783807" w:rsidRDefault="0001194D" w:rsidP="0001194D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Предполагаемая (предельная) сметная стоимость объекта составляет</w:t>
      </w:r>
      <w:r>
        <w:rPr>
          <w:rFonts w:ascii="Times New Roman" w:eastAsia="Times New Roman" w:hAnsi="Times New Roman" w:cs="Times New Roman"/>
          <w:b/>
          <w:sz w:val="24"/>
        </w:rPr>
        <w:t xml:space="preserve"> 60 700 000 рублей </w:t>
      </w:r>
    </w:p>
    <w:p w14:paraId="4719E6A8" w14:textId="77777777" w:rsidR="00783807" w:rsidRDefault="0001194D" w:rsidP="0001194D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(шестьдесят миллионов семьсот тысяч) </w:t>
      </w:r>
      <w:r>
        <w:rPr>
          <w:rFonts w:ascii="Times New Roman" w:eastAsia="Times New Roman" w:hAnsi="Times New Roman" w:cs="Times New Roman"/>
          <w:sz w:val="24"/>
        </w:rPr>
        <w:t xml:space="preserve">рублей.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B2946C" w14:textId="77777777" w:rsidR="00783807" w:rsidRDefault="0001194D" w:rsidP="0001194D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F4C176" w14:textId="77777777" w:rsidR="00783807" w:rsidRDefault="0001194D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AE979E" w14:textId="77777777" w:rsidR="00783807" w:rsidRDefault="0001194D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FB7ABD" w14:textId="77777777" w:rsidR="00783807" w:rsidRDefault="0001194D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A0858B" w14:textId="77777777" w:rsidR="00783807" w:rsidRDefault="0001194D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2FFA03" w14:textId="77777777" w:rsidR="00783807" w:rsidRDefault="0001194D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A9273C" w14:textId="058F2D18" w:rsidR="00783807" w:rsidRDefault="0001194D" w:rsidP="0001194D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5309D4" w14:textId="77777777" w:rsidR="00783807" w:rsidRDefault="0001194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</w:rPr>
        <w:t xml:space="preserve">администрации  </w:t>
      </w:r>
    </w:p>
    <w:p w14:paraId="03ACEC7A" w14:textId="77777777" w:rsidR="00783807" w:rsidRDefault="0001194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г.Пензы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Семенов И.И. </w:t>
      </w:r>
    </w:p>
    <w:p w14:paraId="1BF8AB5C" w14:textId="77777777" w:rsidR="00783807" w:rsidRDefault="000119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783807">
      <w:pgSz w:w="11906" w:h="16838"/>
      <w:pgMar w:top="1440" w:right="107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07"/>
    <w:rsid w:val="0001194D"/>
    <w:rsid w:val="007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B4FE"/>
  <w15:docId w15:val="{EA8AAD75-4373-4665-98C8-05E1A36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Чекашева</dc:creator>
  <cp:keywords/>
  <cp:lastModifiedBy>Ксения Игоревна Махонина</cp:lastModifiedBy>
  <cp:revision>2</cp:revision>
  <dcterms:created xsi:type="dcterms:W3CDTF">2024-02-19T13:00:00Z</dcterms:created>
  <dcterms:modified xsi:type="dcterms:W3CDTF">2024-02-19T13:00:00Z</dcterms:modified>
</cp:coreProperties>
</file>